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B" w:rsidRDefault="00EB581D" w:rsidP="002C087B">
      <w:pPr>
        <w:spacing w:line="240" w:lineRule="auto"/>
        <w:contextualSpacing/>
        <w:rPr>
          <w:rFonts w:ascii="Rockwell" w:hAnsi="Rockwell"/>
          <w:b/>
          <w:szCs w:val="24"/>
        </w:rPr>
      </w:pPr>
      <w:r>
        <w:rPr>
          <w:rFonts w:ascii="Rockwell" w:hAnsi="Rockwell"/>
          <w:b/>
          <w:sz w:val="32"/>
          <w:szCs w:val="24"/>
        </w:rPr>
        <w:t>Finding the Missing Angle of Triangles</w:t>
      </w:r>
      <w:r w:rsidR="006F6F83">
        <w:rPr>
          <w:rFonts w:ascii="Rockwell" w:hAnsi="Rockwell"/>
          <w:b/>
          <w:sz w:val="32"/>
          <w:szCs w:val="24"/>
        </w:rPr>
        <w:t xml:space="preserve"> </w:t>
      </w:r>
      <w:r w:rsidR="0028125B" w:rsidRPr="00DF42CF">
        <w:rPr>
          <w:rFonts w:ascii="Rockwell" w:hAnsi="Rockwell"/>
          <w:b/>
          <w:sz w:val="32"/>
          <w:szCs w:val="24"/>
        </w:rPr>
        <w:t>Notes</w:t>
      </w:r>
      <w:r w:rsidR="00DF42CF">
        <w:rPr>
          <w:rFonts w:ascii="Rockwell" w:hAnsi="Rockwell"/>
          <w:b/>
          <w:sz w:val="32"/>
          <w:szCs w:val="24"/>
        </w:rPr>
        <w:tab/>
      </w:r>
      <w:r>
        <w:rPr>
          <w:rFonts w:ascii="Rockwell" w:hAnsi="Rockwell"/>
          <w:b/>
          <w:szCs w:val="24"/>
        </w:rPr>
        <w:tab/>
      </w:r>
      <w:r w:rsidR="00DF42CF">
        <w:rPr>
          <w:rFonts w:ascii="Rockwell" w:hAnsi="Rockwell"/>
          <w:b/>
          <w:szCs w:val="24"/>
        </w:rPr>
        <w:t>Name ___________________</w:t>
      </w:r>
      <w:r w:rsidR="002C087B">
        <w:rPr>
          <w:rFonts w:ascii="Rockwell" w:hAnsi="Rockwell"/>
          <w:b/>
          <w:szCs w:val="24"/>
        </w:rPr>
        <w:t xml:space="preserve"> </w:t>
      </w:r>
    </w:p>
    <w:p w:rsidR="002C087B" w:rsidRDefault="002C087B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A471FB" w:rsidRDefault="00A471FB" w:rsidP="002C087B">
      <w:pPr>
        <w:spacing w:line="240" w:lineRule="auto"/>
        <w:contextualSpacing/>
        <w:rPr>
          <w:rFonts w:ascii="Rockwell" w:hAnsi="Rockwell"/>
          <w:b/>
          <w:sz w:val="28"/>
          <w:szCs w:val="24"/>
        </w:rPr>
      </w:pPr>
    </w:p>
    <w:p w:rsidR="002C087B" w:rsidRDefault="00E73F9D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A4935">
        <w:rPr>
          <w:rFonts w:ascii="Rockwell" w:hAnsi="Rockwell"/>
          <w:b/>
          <w:sz w:val="28"/>
          <w:szCs w:val="24"/>
        </w:rPr>
        <w:t>Triangle Sum Theorem</w:t>
      </w:r>
      <w:r>
        <w:rPr>
          <w:rFonts w:ascii="Rockwell" w:hAnsi="Rockwell"/>
          <w:b/>
          <w:sz w:val="24"/>
          <w:szCs w:val="24"/>
        </w:rPr>
        <w:t xml:space="preserve">: </w:t>
      </w:r>
      <w:r>
        <w:rPr>
          <w:rFonts w:ascii="Rockwell" w:hAnsi="Rockwell"/>
          <w:sz w:val="24"/>
          <w:szCs w:val="24"/>
        </w:rPr>
        <w:t>The sum of the interior angles of a triangle add up to __________</w:t>
      </w:r>
      <w:r>
        <w:rPr>
          <w:rFonts w:ascii="Rockwell" w:hAnsi="Rockwell"/>
          <w:sz w:val="24"/>
          <w:szCs w:val="24"/>
          <w:vertAlign w:val="superscript"/>
        </w:rPr>
        <w:t>o</w:t>
      </w:r>
    </w:p>
    <w:p w:rsidR="002C087B" w:rsidRDefault="002C087B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5A4935" w:rsidRDefault="005A4935" w:rsidP="00E73F9D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E73F9D" w:rsidRPr="00ED4E76" w:rsidRDefault="00E73F9D" w:rsidP="00E73F9D">
      <w:pPr>
        <w:spacing w:line="240" w:lineRule="auto"/>
        <w:contextualSpacing/>
        <w:rPr>
          <w:rFonts w:ascii="Rockwell" w:hAnsi="Rockwell"/>
          <w:sz w:val="18"/>
          <w:szCs w:val="24"/>
        </w:rPr>
      </w:pPr>
      <w:r>
        <w:rPr>
          <w:rFonts w:ascii="Rockwell" w:hAnsi="Rockwell"/>
          <w:sz w:val="24"/>
          <w:szCs w:val="24"/>
        </w:rPr>
        <w:t xml:space="preserve">We can use this knowledge to determine the missing measure of a triangle. </w:t>
      </w:r>
      <w:proofErr w:type="gramStart"/>
      <w:r>
        <w:rPr>
          <w:rFonts w:ascii="Rockwell" w:hAnsi="Rockwell"/>
          <w:sz w:val="18"/>
          <w:szCs w:val="24"/>
        </w:rPr>
        <w:t>Triangles not drawn to scale.</w:t>
      </w:r>
      <w:proofErr w:type="gramEnd"/>
    </w:p>
    <w:tbl>
      <w:tblPr>
        <w:tblStyle w:val="TableGrid"/>
        <w:tblW w:w="0" w:type="auto"/>
        <w:tblLook w:val="04A0"/>
      </w:tblPr>
      <w:tblGrid>
        <w:gridCol w:w="3168"/>
        <w:gridCol w:w="3780"/>
        <w:gridCol w:w="4068"/>
      </w:tblGrid>
      <w:tr w:rsidR="00E73F9D" w:rsidTr="005A4935">
        <w:trPr>
          <w:trHeight w:val="4454"/>
        </w:trPr>
        <w:tc>
          <w:tcPr>
            <w:tcW w:w="3168" w:type="dxa"/>
          </w:tcPr>
          <w:p w:rsidR="00E73F9D" w:rsidRDefault="00E73F9D" w:rsidP="000C170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1270</wp:posOffset>
                  </wp:positionV>
                  <wp:extent cx="1003300" cy="1104900"/>
                  <wp:effectExtent l="19050" t="0" r="6350" b="0"/>
                  <wp:wrapTight wrapText="bothSides">
                    <wp:wrapPolygon edited="0">
                      <wp:start x="9843" y="0"/>
                      <wp:lineTo x="410" y="17876"/>
                      <wp:lineTo x="-410" y="20855"/>
                      <wp:lineTo x="21737" y="20855"/>
                      <wp:lineTo x="21737" y="20483"/>
                      <wp:lineTo x="20916" y="17876"/>
                      <wp:lineTo x="11894" y="0"/>
                      <wp:lineTo x="9843" y="0"/>
                    </wp:wrapPolygon>
                  </wp:wrapTight>
                  <wp:docPr id="1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33600" cy="2350532"/>
                            <a:chOff x="2743200" y="1676400"/>
                            <a:chExt cx="2133600" cy="2350532"/>
                          </a:xfrm>
                        </a:grpSpPr>
                        <a:grpSp>
                          <a:nvGrpSpPr>
                            <a:cNvPr id="6" name="Group 5"/>
                            <a:cNvGrpSpPr/>
                          </a:nvGrpSpPr>
                          <a:grpSpPr>
                            <a:xfrm>
                              <a:off x="2743200" y="1676400"/>
                              <a:ext cx="2133600" cy="2350532"/>
                              <a:chOff x="2743200" y="1676400"/>
                              <a:chExt cx="2133600" cy="2350532"/>
                            </a:xfrm>
                          </a:grpSpPr>
                          <a:sp>
                            <a:nvSpPr>
                              <a:cNvPr id="2" name="Isosceles Triangle 1"/>
                              <a:cNvSpPr/>
                            </a:nvSpPr>
                            <a:spPr>
                              <a:xfrm>
                                <a:off x="2743200" y="1676400"/>
                                <a:ext cx="2133600" cy="22860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" name="TextBox 2"/>
                              <a:cNvSpPr txBox="1"/>
                            </a:nvSpPr>
                            <a:spPr>
                              <a:xfrm>
                                <a:off x="3581400" y="1981200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50</a:t>
                                  </a:r>
                                  <a:r>
                                    <a:rPr lang="en-US" baseline="30000" dirty="0" smtClean="0"/>
                                    <a:t>o</a:t>
                                  </a:r>
                                  <a:endParaRPr lang="en-US" baseline="3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776142" y="3657600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65</a:t>
                                  </a:r>
                                  <a:r>
                                    <a:rPr lang="en-US" baseline="30000" dirty="0" smtClean="0"/>
                                    <a:t>o</a:t>
                                  </a:r>
                                  <a:endParaRPr lang="en-US" baseline="3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4419600" y="3593068"/>
                                <a:ext cx="3595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x</a:t>
                                  </a:r>
                                  <a:r>
                                    <a:rPr lang="en-US" baseline="30000" dirty="0" smtClean="0"/>
                                    <a:t>o</a:t>
                                  </a:r>
                                  <a:endParaRPr lang="en-US" baseline="3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Rockwell" w:hAnsi="Rockwell"/>
                <w:sz w:val="24"/>
                <w:szCs w:val="24"/>
              </w:rPr>
              <w:t>1)</w:t>
            </w:r>
            <w:r w:rsidRPr="00121808">
              <w:rPr>
                <w:noProof/>
              </w:rPr>
              <w:t xml:space="preserve"> </w:t>
            </w:r>
          </w:p>
        </w:tc>
        <w:tc>
          <w:tcPr>
            <w:tcW w:w="3780" w:type="dxa"/>
          </w:tcPr>
          <w:p w:rsidR="00E73F9D" w:rsidRDefault="00E73F9D" w:rsidP="000C170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64770</wp:posOffset>
                  </wp:positionV>
                  <wp:extent cx="1644650" cy="768350"/>
                  <wp:effectExtent l="19050" t="0" r="0" b="0"/>
                  <wp:wrapTight wrapText="bothSides">
                    <wp:wrapPolygon edited="0">
                      <wp:start x="-250" y="0"/>
                      <wp:lineTo x="-250" y="20886"/>
                      <wp:lineTo x="21517" y="20886"/>
                      <wp:lineTo x="21517" y="19815"/>
                      <wp:lineTo x="1251" y="0"/>
                      <wp:lineTo x="-250" y="0"/>
                    </wp:wrapPolygon>
                  </wp:wrapTight>
                  <wp:docPr id="2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954365" cy="1436132"/>
                            <a:chOff x="3048000" y="2209800"/>
                            <a:chExt cx="2954365" cy="1436132"/>
                          </a:xfrm>
                        </a:grpSpPr>
                        <a:grpSp>
                          <a:nvGrpSpPr>
                            <a:cNvPr id="8" name="Group 7"/>
                            <a:cNvGrpSpPr/>
                          </a:nvGrpSpPr>
                          <a:grpSpPr>
                            <a:xfrm>
                              <a:off x="3048000" y="2209800"/>
                              <a:ext cx="2954365" cy="1436132"/>
                              <a:chOff x="3048000" y="2209800"/>
                              <a:chExt cx="2954365" cy="1436132"/>
                            </a:xfrm>
                          </a:grpSpPr>
                          <a:sp>
                            <a:nvSpPr>
                              <a:cNvPr id="3" name="TextBox 2"/>
                              <a:cNvSpPr txBox="1"/>
                            </a:nvSpPr>
                            <a:spPr>
                              <a:xfrm>
                                <a:off x="3048000" y="2362200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52</a:t>
                                  </a:r>
                                  <a:r>
                                    <a:rPr lang="en-US" baseline="30000" dirty="0" smtClean="0"/>
                                    <a:t>o</a:t>
                                  </a:r>
                                  <a:endParaRPr lang="en-US" baseline="3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3048000" y="3200400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90</a:t>
                                  </a:r>
                                  <a:r>
                                    <a:rPr lang="en-US" baseline="30000" dirty="0" smtClean="0"/>
                                    <a:t>o</a:t>
                                  </a:r>
                                  <a:endParaRPr lang="en-US" baseline="3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5181600" y="3276600"/>
                                <a:ext cx="3595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x</a:t>
                                  </a:r>
                                  <a:r>
                                    <a:rPr lang="en-US" baseline="30000" dirty="0" smtClean="0"/>
                                    <a:t>o</a:t>
                                  </a:r>
                                  <a:endParaRPr lang="en-US" baseline="3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Right Triangle 6"/>
                              <a:cNvSpPr/>
                            </a:nvSpPr>
                            <a:spPr>
                              <a:xfrm>
                                <a:off x="3048000" y="2209800"/>
                                <a:ext cx="2954365" cy="1367418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Rockwell" w:hAnsi="Rockwell"/>
                <w:sz w:val="24"/>
                <w:szCs w:val="24"/>
              </w:rPr>
              <w:t xml:space="preserve">2) </w:t>
            </w:r>
          </w:p>
        </w:tc>
        <w:tc>
          <w:tcPr>
            <w:tcW w:w="4068" w:type="dxa"/>
          </w:tcPr>
          <w:p w:rsidR="00E73F9D" w:rsidRDefault="00E73F9D" w:rsidP="000C170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13970</wp:posOffset>
                  </wp:positionV>
                  <wp:extent cx="1809750" cy="857250"/>
                  <wp:effectExtent l="19050" t="0" r="0" b="0"/>
                  <wp:wrapTight wrapText="bothSides">
                    <wp:wrapPolygon edited="0">
                      <wp:start x="1592" y="2400"/>
                      <wp:lineTo x="-227" y="4320"/>
                      <wp:lineTo x="-227" y="4800"/>
                      <wp:lineTo x="7731" y="20640"/>
                      <wp:lineTo x="20918" y="20640"/>
                      <wp:lineTo x="21145" y="20640"/>
                      <wp:lineTo x="19781" y="18720"/>
                      <wp:lineTo x="18417" y="17760"/>
                      <wp:lineTo x="21145" y="12960"/>
                      <wp:lineTo x="20008" y="12000"/>
                      <wp:lineTo x="8413" y="9120"/>
                      <wp:lineTo x="5912" y="2400"/>
                      <wp:lineTo x="5457" y="2400"/>
                      <wp:lineTo x="1592" y="2400"/>
                    </wp:wrapPolygon>
                  </wp:wrapTight>
                  <wp:docPr id="6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71923" cy="1436132"/>
                            <a:chOff x="609600" y="228600"/>
                            <a:chExt cx="3171923" cy="1436132"/>
                          </a:xfrm>
                        </a:grpSpPr>
                        <a:grpSp>
                          <a:nvGrpSpPr>
                            <a:cNvPr id="30" name="Group 29"/>
                            <a:cNvGrpSpPr/>
                          </a:nvGrpSpPr>
                          <a:grpSpPr>
                            <a:xfrm>
                              <a:off x="609600" y="228600"/>
                              <a:ext cx="3171923" cy="1436132"/>
                              <a:chOff x="609600" y="228600"/>
                              <a:chExt cx="3171923" cy="1436132"/>
                            </a:xfrm>
                          </a:grpSpPr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2819400" y="926068"/>
                                <a:ext cx="96212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(x + 10)</a:t>
                                  </a:r>
                                  <a:r>
                                    <a:rPr lang="en-US" baseline="30000" dirty="0" smtClean="0"/>
                                    <a:t>o</a:t>
                                  </a:r>
                                  <a:endParaRPr lang="en-US" baseline="30000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3" name="Straight Connector 12"/>
                              <a:cNvCxnSpPr/>
                            </a:nvCxnSpPr>
                            <a:spPr>
                              <a:xfrm>
                                <a:off x="609600" y="457200"/>
                                <a:ext cx="1219200" cy="1143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" name="Straight Connector 13"/>
                              <a:cNvCxnSpPr/>
                            </a:nvCxnSpPr>
                            <a:spPr>
                              <a:xfrm>
                                <a:off x="1828800" y="160020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7" name="Straight Connector 16"/>
                              <a:cNvCxnSpPr/>
                            </a:nvCxnSpPr>
                            <a:spPr>
                              <a:xfrm>
                                <a:off x="609600" y="457200"/>
                                <a:ext cx="3048000" cy="1143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9" name="TextBox 18"/>
                              <a:cNvSpPr txBox="1"/>
                            </a:nvSpPr>
                            <a:spPr>
                              <a:xfrm>
                                <a:off x="1744723" y="1295400"/>
                                <a:ext cx="61747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125</a:t>
                                  </a:r>
                                  <a:r>
                                    <a:rPr lang="en-US" baseline="30000" dirty="0" smtClean="0"/>
                                    <a:t>o</a:t>
                                  </a:r>
                                  <a:endParaRPr lang="en-US" baseline="3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" name="TextBox 19"/>
                              <a:cNvSpPr txBox="1"/>
                            </a:nvSpPr>
                            <a:spPr>
                              <a:xfrm>
                                <a:off x="762000" y="228600"/>
                                <a:ext cx="84510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(x + 5)</a:t>
                                  </a:r>
                                  <a:r>
                                    <a:rPr lang="en-US" baseline="30000" dirty="0" smtClean="0"/>
                                    <a:t>o</a:t>
                                  </a:r>
                                  <a:endParaRPr lang="en-US" baseline="30000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6" name="Shape 25"/>
                              <a:cNvCxnSpPr>
                                <a:stCxn id="20" idx="2"/>
                              </a:cNvCxnSpPr>
                            </a:nvCxnSpPr>
                            <a:spPr>
                              <a:xfrm rot="5400000">
                                <a:off x="1005542" y="506790"/>
                                <a:ext cx="87868" cy="270152"/>
                              </a:xfrm>
                              <a:prstGeom prst="curvedConnector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8" name="Curved Connector 27"/>
                              <a:cNvCxnSpPr>
                                <a:stCxn id="5" idx="2"/>
                              </a:cNvCxnSpPr>
                            </a:nvCxnSpPr>
                            <a:spPr>
                              <a:xfrm rot="5400000">
                                <a:off x="3168397" y="1403603"/>
                                <a:ext cx="240268" cy="23862"/>
                              </a:xfrm>
                              <a:prstGeom prst="curvedConnector3">
                                <a:avLst>
                                  <a:gd name="adj1" fmla="val 13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Rockwell" w:hAnsi="Rockwell"/>
                <w:sz w:val="24"/>
                <w:szCs w:val="24"/>
              </w:rPr>
              <w:t>3)</w:t>
            </w:r>
            <w:r w:rsidRPr="00C229EA">
              <w:rPr>
                <w:noProof/>
              </w:rPr>
              <w:t xml:space="preserve"> </w:t>
            </w:r>
          </w:p>
        </w:tc>
      </w:tr>
    </w:tbl>
    <w:p w:rsidR="00E73F9D" w:rsidRPr="00444609" w:rsidRDefault="00E73F9D" w:rsidP="00E73F9D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172085</wp:posOffset>
            </wp:positionV>
            <wp:extent cx="405130" cy="405130"/>
            <wp:effectExtent l="0" t="0" r="0" b="0"/>
            <wp:wrapSquare wrapText="bothSides"/>
            <wp:docPr id="7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D" w:rsidRDefault="00E73F9D" w:rsidP="00E73F9D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 the video and try these on your own!</w:t>
      </w:r>
    </w:p>
    <w:p w:rsidR="00E73F9D" w:rsidRDefault="00E73F9D" w:rsidP="00E73F9D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</w:t>
      </w:r>
    </w:p>
    <w:p w:rsidR="00E73F9D" w:rsidRDefault="00E73F9D" w:rsidP="00E73F9D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3870"/>
        <w:gridCol w:w="3888"/>
      </w:tblGrid>
      <w:tr w:rsidR="00E73F9D" w:rsidTr="00C024CA">
        <w:trPr>
          <w:trHeight w:val="5696"/>
        </w:trPr>
        <w:tc>
          <w:tcPr>
            <w:tcW w:w="3258" w:type="dxa"/>
          </w:tcPr>
          <w:p w:rsidR="00E73F9D" w:rsidRDefault="00E73F9D" w:rsidP="000C170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53975</wp:posOffset>
                  </wp:positionV>
                  <wp:extent cx="1612265" cy="739140"/>
                  <wp:effectExtent l="19050" t="0" r="6985" b="0"/>
                  <wp:wrapTight wrapText="bothSides">
                    <wp:wrapPolygon edited="0">
                      <wp:start x="-255" y="0"/>
                      <wp:lineTo x="5360" y="17814"/>
                      <wp:lineTo x="6380" y="20598"/>
                      <wp:lineTo x="6636" y="20598"/>
                      <wp:lineTo x="21694" y="20598"/>
                      <wp:lineTo x="21694" y="19485"/>
                      <wp:lineTo x="1021" y="0"/>
                      <wp:lineTo x="-255" y="0"/>
                    </wp:wrapPolygon>
                  </wp:wrapTight>
                  <wp:docPr id="11" name="Object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43200" cy="1376065"/>
                            <a:chOff x="914400" y="304800"/>
                            <a:chExt cx="2743200" cy="1376065"/>
                          </a:xfrm>
                        </a:grpSpPr>
                        <a:grpSp>
                          <a:nvGrpSpPr>
                            <a:cNvPr id="38" name="Group 37"/>
                            <a:cNvGrpSpPr/>
                          </a:nvGrpSpPr>
                          <a:grpSpPr>
                            <a:xfrm>
                              <a:off x="914400" y="304800"/>
                              <a:ext cx="2743200" cy="1376065"/>
                              <a:chOff x="914400" y="304800"/>
                              <a:chExt cx="2743200" cy="1376065"/>
                            </a:xfrm>
                          </a:grpSpPr>
                          <a:cxnSp>
                            <a:nvCxnSpPr>
                              <a:cNvPr id="13" name="Straight Connector 12"/>
                              <a:cNvCxnSpPr/>
                            </a:nvCxnSpPr>
                            <a:spPr>
                              <a:xfrm>
                                <a:off x="914400" y="304800"/>
                                <a:ext cx="914400" cy="129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" name="Straight Connector 13"/>
                              <a:cNvCxnSpPr/>
                            </a:nvCxnSpPr>
                            <a:spPr>
                              <a:xfrm>
                                <a:off x="1828800" y="160020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7" name="Straight Connector 16"/>
                              <a:cNvCxnSpPr/>
                            </a:nvCxnSpPr>
                            <a:spPr>
                              <a:xfrm>
                                <a:off x="914400" y="304800"/>
                                <a:ext cx="2743200" cy="129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3" name="TextBox 32"/>
                              <a:cNvSpPr txBox="1"/>
                            </a:nvSpPr>
                            <a:spPr>
                              <a:xfrm>
                                <a:off x="1705507" y="1219200"/>
                                <a:ext cx="732893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 smtClean="0"/>
                                    <a:t>103</a:t>
                                  </a:r>
                                  <a:r>
                                    <a:rPr lang="en-US" baseline="56000" dirty="0" smtClean="0"/>
                                    <a:t>o</a:t>
                                  </a:r>
                                  <a:endParaRPr lang="en-US" sz="2400" baseline="56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" name="TextBox 35"/>
                              <a:cNvSpPr txBox="1"/>
                            </a:nvSpPr>
                            <a:spPr>
                              <a:xfrm>
                                <a:off x="2819400" y="1219200"/>
                                <a:ext cx="39946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 smtClean="0"/>
                                    <a:t>x</a:t>
                                  </a:r>
                                  <a:r>
                                    <a:rPr lang="en-US" baseline="56000" dirty="0" smtClean="0"/>
                                    <a:t>o</a:t>
                                  </a:r>
                                  <a:endParaRPr lang="en-US" sz="2400" baseline="56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" name="TextBox 36"/>
                              <a:cNvSpPr txBox="1"/>
                            </a:nvSpPr>
                            <a:spPr>
                              <a:xfrm>
                                <a:off x="1219200" y="528935"/>
                                <a:ext cx="577402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 smtClean="0"/>
                                    <a:t>42</a:t>
                                  </a:r>
                                  <a:r>
                                    <a:rPr lang="en-US" baseline="56000" dirty="0" smtClean="0"/>
                                    <a:t>o</a:t>
                                  </a:r>
                                  <a:endParaRPr lang="en-US" sz="2400" baseline="56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Rockwell" w:hAnsi="Rockwell"/>
                <w:sz w:val="24"/>
                <w:szCs w:val="24"/>
              </w:rPr>
              <w:t>1)</w:t>
            </w:r>
            <w:r w:rsidRPr="00121808">
              <w:rPr>
                <w:noProof/>
              </w:rPr>
              <w:t xml:space="preserve"> </w:t>
            </w:r>
          </w:p>
        </w:tc>
        <w:tc>
          <w:tcPr>
            <w:tcW w:w="3870" w:type="dxa"/>
          </w:tcPr>
          <w:p w:rsidR="00E73F9D" w:rsidRDefault="00E73F9D" w:rsidP="000C170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635</wp:posOffset>
                  </wp:positionV>
                  <wp:extent cx="647065" cy="962025"/>
                  <wp:effectExtent l="19050" t="0" r="635" b="0"/>
                  <wp:wrapTight wrapText="bothSides">
                    <wp:wrapPolygon edited="0">
                      <wp:start x="18442" y="0"/>
                      <wp:lineTo x="-636" y="20958"/>
                      <wp:lineTo x="20985" y="20958"/>
                      <wp:lineTo x="21621" y="20531"/>
                      <wp:lineTo x="21621" y="0"/>
                      <wp:lineTo x="18442" y="0"/>
                    </wp:wrapPolygon>
                  </wp:wrapTight>
                  <wp:docPr id="9" name="Objec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56866" cy="2474340"/>
                            <a:chOff x="3841474" y="1416326"/>
                            <a:chExt cx="1456866" cy="2474340"/>
                          </a:xfrm>
                        </a:grpSpPr>
                        <a:grpSp>
                          <a:nvGrpSpPr>
                            <a:cNvPr id="32" name="Group 31"/>
                            <a:cNvGrpSpPr/>
                          </a:nvGrpSpPr>
                          <a:grpSpPr>
                            <a:xfrm>
                              <a:off x="3841474" y="1416326"/>
                              <a:ext cx="1456866" cy="2474340"/>
                              <a:chOff x="3841474" y="1416326"/>
                              <a:chExt cx="1456866" cy="2997016"/>
                            </a:xfrm>
                          </a:grpSpPr>
                          <a:sp>
                            <a:nvSpPr>
                              <a:cNvPr id="3" name="TextBox 2"/>
                              <a:cNvSpPr txBox="1"/>
                            </a:nvSpPr>
                            <a:spPr>
                              <a:xfrm>
                                <a:off x="3921860" y="3854155"/>
                                <a:ext cx="573940" cy="55918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 smtClean="0"/>
                                    <a:t>3x</a:t>
                                  </a:r>
                                  <a:r>
                                    <a:rPr lang="en-US" baseline="56000" dirty="0" smtClean="0"/>
                                    <a:t>o</a:t>
                                  </a:r>
                                  <a:endParaRPr lang="en-US" sz="2400" baseline="56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4648200" y="3854154"/>
                                <a:ext cx="577402" cy="55918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 smtClean="0"/>
                                    <a:t>90</a:t>
                                  </a:r>
                                  <a:r>
                                    <a:rPr lang="en-US" baseline="56000" dirty="0" smtClean="0"/>
                                    <a:t>o</a:t>
                                  </a:r>
                                  <a:endParaRPr lang="en-US" sz="2400" baseline="56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Right Triangle 6"/>
                              <a:cNvSpPr/>
                            </a:nvSpPr>
                            <a:spPr>
                              <a:xfrm rot="16200000">
                                <a:off x="3075528" y="2182272"/>
                                <a:ext cx="2899310" cy="1367418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1" name="TextBox 30"/>
                              <a:cNvSpPr txBox="1"/>
                            </a:nvSpPr>
                            <a:spPr>
                              <a:xfrm>
                                <a:off x="4724400" y="2100523"/>
                                <a:ext cx="573940" cy="55918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 smtClean="0"/>
                                    <a:t>2x</a:t>
                                  </a:r>
                                  <a:r>
                                    <a:rPr lang="en-US" baseline="56000" dirty="0" smtClean="0"/>
                                    <a:t>o</a:t>
                                  </a:r>
                                  <a:endParaRPr lang="en-US" sz="2400" baseline="56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Rockwell" w:hAnsi="Rockwell"/>
                <w:sz w:val="24"/>
                <w:szCs w:val="24"/>
              </w:rPr>
              <w:t xml:space="preserve">2) </w:t>
            </w:r>
          </w:p>
        </w:tc>
        <w:tc>
          <w:tcPr>
            <w:tcW w:w="3888" w:type="dxa"/>
          </w:tcPr>
          <w:p w:rsidR="00E73F9D" w:rsidRDefault="00E73F9D" w:rsidP="000C1701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34925</wp:posOffset>
                  </wp:positionV>
                  <wp:extent cx="1283335" cy="1009015"/>
                  <wp:effectExtent l="19050" t="0" r="0" b="0"/>
                  <wp:wrapTight wrapText="bothSides">
                    <wp:wrapPolygon edited="0">
                      <wp:start x="6733" y="1631"/>
                      <wp:lineTo x="3206" y="2039"/>
                      <wp:lineTo x="3206" y="4894"/>
                      <wp:lineTo x="7054" y="8156"/>
                      <wp:lineTo x="-321" y="21206"/>
                      <wp:lineTo x="21482" y="21206"/>
                      <wp:lineTo x="21482" y="20390"/>
                      <wp:lineTo x="14108" y="8156"/>
                      <wp:lineTo x="15711" y="4894"/>
                      <wp:lineTo x="16032" y="2039"/>
                      <wp:lineTo x="14749" y="1631"/>
                      <wp:lineTo x="6733" y="1631"/>
                    </wp:wrapPolygon>
                  </wp:wrapTight>
                  <wp:docPr id="14" name="Object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0" cy="2003031"/>
                            <a:chOff x="6477000" y="457201"/>
                            <a:chExt cx="2286000" cy="2003031"/>
                          </a:xfrm>
                        </a:grpSpPr>
                        <a:grpSp>
                          <a:nvGrpSpPr>
                            <a:cNvPr id="44" name="Group 43"/>
                            <a:cNvGrpSpPr/>
                          </a:nvGrpSpPr>
                          <a:grpSpPr>
                            <a:xfrm>
                              <a:off x="6477000" y="457201"/>
                              <a:ext cx="2286000" cy="2003031"/>
                              <a:chOff x="6477000" y="457200"/>
                              <a:chExt cx="2286000" cy="2971800"/>
                            </a:xfrm>
                          </a:grpSpPr>
                          <a:sp>
                            <a:nvSpPr>
                              <a:cNvPr id="3" name="TextBox 2"/>
                              <a:cNvSpPr txBox="1"/>
                            </a:nvSpPr>
                            <a:spPr>
                              <a:xfrm>
                                <a:off x="6629400" y="2817424"/>
                                <a:ext cx="39946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 smtClean="0"/>
                                    <a:t>x</a:t>
                                  </a:r>
                                  <a:r>
                                    <a:rPr lang="en-US" baseline="56000" dirty="0" smtClean="0"/>
                                    <a:t>o</a:t>
                                  </a:r>
                                  <a:endParaRPr lang="en-US" sz="2400" baseline="56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9" name="Flowchart: Extract 38"/>
                              <a:cNvSpPr/>
                            </a:nvSpPr>
                            <a:spPr>
                              <a:xfrm>
                                <a:off x="6477000" y="914400"/>
                                <a:ext cx="2286000" cy="2514600"/>
                              </a:xfrm>
                              <a:prstGeom prst="flowChartExtra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" name="TextBox 39"/>
                              <a:cNvSpPr txBox="1"/>
                            </a:nvSpPr>
                            <a:spPr>
                              <a:xfrm>
                                <a:off x="8229600" y="2831338"/>
                                <a:ext cx="39946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 smtClean="0"/>
                                    <a:t>x</a:t>
                                  </a:r>
                                  <a:r>
                                    <a:rPr lang="en-US" baseline="56000" dirty="0" smtClean="0"/>
                                    <a:t>o</a:t>
                                  </a:r>
                                  <a:endParaRPr lang="en-US" sz="2400" baseline="56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" name="TextBox 40"/>
                              <a:cNvSpPr txBox="1"/>
                            </a:nvSpPr>
                            <a:spPr>
                              <a:xfrm>
                                <a:off x="7086600" y="457200"/>
                                <a:ext cx="1188146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 smtClean="0"/>
                                    <a:t>(x + 18)</a:t>
                                  </a:r>
                                  <a:r>
                                    <a:rPr lang="en-US" baseline="56000" dirty="0" smtClean="0"/>
                                    <a:t>o</a:t>
                                  </a:r>
                                  <a:endParaRPr lang="en-US" sz="2400" baseline="56000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43" name="Curved Connector 42"/>
                              <a:cNvCxnSpPr>
                                <a:stCxn id="41" idx="1"/>
                              </a:cNvCxnSpPr>
                            </a:nvCxnSpPr>
                            <a:spPr>
                              <a:xfrm rot="10800000" flipH="1" flipV="1">
                                <a:off x="7086600" y="688032"/>
                                <a:ext cx="609600" cy="531167"/>
                              </a:xfrm>
                              <a:prstGeom prst="curvedConnector3">
                                <a:avLst>
                                  <a:gd name="adj1" fmla="val -375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Rockwell" w:hAnsi="Rockwell"/>
                <w:sz w:val="24"/>
                <w:szCs w:val="24"/>
              </w:rPr>
              <w:t>3)</w:t>
            </w:r>
            <w:r w:rsidRPr="00C229EA">
              <w:rPr>
                <w:noProof/>
              </w:rPr>
              <w:t xml:space="preserve"> </w:t>
            </w:r>
          </w:p>
        </w:tc>
      </w:tr>
    </w:tbl>
    <w:p w:rsidR="00E73F9D" w:rsidRPr="00444609" w:rsidRDefault="00E73F9D" w:rsidP="00E73F9D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sectPr w:rsidR="00E73F9D" w:rsidRPr="00444609" w:rsidSect="00281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25B"/>
    <w:rsid w:val="00041DF9"/>
    <w:rsid w:val="000535AA"/>
    <w:rsid w:val="001219BE"/>
    <w:rsid w:val="0023055F"/>
    <w:rsid w:val="0028125B"/>
    <w:rsid w:val="00290E89"/>
    <w:rsid w:val="002C087B"/>
    <w:rsid w:val="002E7042"/>
    <w:rsid w:val="0030718F"/>
    <w:rsid w:val="003418A1"/>
    <w:rsid w:val="003F32CD"/>
    <w:rsid w:val="004B26C3"/>
    <w:rsid w:val="004C55F3"/>
    <w:rsid w:val="005A4935"/>
    <w:rsid w:val="00674BE0"/>
    <w:rsid w:val="006A5BEA"/>
    <w:rsid w:val="006D1705"/>
    <w:rsid w:val="006E6DB1"/>
    <w:rsid w:val="006F6F83"/>
    <w:rsid w:val="0076268E"/>
    <w:rsid w:val="00817722"/>
    <w:rsid w:val="0083091A"/>
    <w:rsid w:val="008408EA"/>
    <w:rsid w:val="00843F6E"/>
    <w:rsid w:val="008E5979"/>
    <w:rsid w:val="00974A5B"/>
    <w:rsid w:val="009F7DB2"/>
    <w:rsid w:val="00A471FB"/>
    <w:rsid w:val="00BC21E2"/>
    <w:rsid w:val="00BF6014"/>
    <w:rsid w:val="00C024CA"/>
    <w:rsid w:val="00C139A1"/>
    <w:rsid w:val="00C51E42"/>
    <w:rsid w:val="00CF6C60"/>
    <w:rsid w:val="00D27363"/>
    <w:rsid w:val="00D3675E"/>
    <w:rsid w:val="00DF42CF"/>
    <w:rsid w:val="00E500C1"/>
    <w:rsid w:val="00E73F9D"/>
    <w:rsid w:val="00E92097"/>
    <w:rsid w:val="00EB581D"/>
    <w:rsid w:val="00FA22B6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Brian Ainslie</cp:lastModifiedBy>
  <cp:revision>4</cp:revision>
  <dcterms:created xsi:type="dcterms:W3CDTF">2013-12-19T18:57:00Z</dcterms:created>
  <dcterms:modified xsi:type="dcterms:W3CDTF">2013-12-21T20:20:00Z</dcterms:modified>
</cp:coreProperties>
</file>